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19FAE" w14:textId="77777777" w:rsidR="00977384" w:rsidRDefault="008B68EE" w:rsidP="00977384">
      <w:pPr>
        <w:pStyle w:val="Title"/>
      </w:pPr>
      <w:r>
        <w:t xml:space="preserve">OMG FDTF DLT WG Call Notes </w:t>
      </w:r>
    </w:p>
    <w:p w14:paraId="415062CB" w14:textId="607EB2E3" w:rsidR="007F59CA" w:rsidRDefault="008B68EE">
      <w:r>
        <w:t>13 March 2018</w:t>
      </w:r>
    </w:p>
    <w:p w14:paraId="38C396A8" w14:textId="6D30D29E" w:rsidR="008B68EE" w:rsidRDefault="00977384" w:rsidP="00977384">
      <w:pPr>
        <w:pStyle w:val="Heading1"/>
      </w:pPr>
      <w:r>
        <w:t>Attendees</w:t>
      </w:r>
    </w:p>
    <w:p w14:paraId="0C86011D" w14:textId="77777777" w:rsidR="00F771A9" w:rsidRDefault="00F771A9" w:rsidP="00F771A9">
      <w:pPr>
        <w:pStyle w:val="ListParagraph"/>
        <w:numPr>
          <w:ilvl w:val="0"/>
          <w:numId w:val="6"/>
        </w:numPr>
      </w:pPr>
      <w:r>
        <w:t>Dan Webb</w:t>
      </w:r>
    </w:p>
    <w:p w14:paraId="0BE565DE" w14:textId="77777777" w:rsidR="00F771A9" w:rsidRDefault="00F771A9" w:rsidP="00F771A9">
      <w:pPr>
        <w:pStyle w:val="ListParagraph"/>
        <w:numPr>
          <w:ilvl w:val="0"/>
          <w:numId w:val="6"/>
        </w:numPr>
      </w:pPr>
      <w:r>
        <w:t xml:space="preserve">Rob </w:t>
      </w:r>
      <w:proofErr w:type="spellStart"/>
      <w:r>
        <w:t>Nehmer</w:t>
      </w:r>
      <w:proofErr w:type="spellEnd"/>
    </w:p>
    <w:p w14:paraId="7A81AF31" w14:textId="77777777" w:rsidR="00F771A9" w:rsidRDefault="00F771A9" w:rsidP="00F771A9">
      <w:pPr>
        <w:pStyle w:val="ListParagraph"/>
        <w:numPr>
          <w:ilvl w:val="0"/>
          <w:numId w:val="6"/>
        </w:numPr>
      </w:pPr>
      <w:r>
        <w:t>Mike Bennett</w:t>
      </w:r>
    </w:p>
    <w:p w14:paraId="5C2AD7D2" w14:textId="7559D39C" w:rsidR="00F771A9" w:rsidRDefault="00F771A9" w:rsidP="00F771A9">
      <w:pPr>
        <w:pStyle w:val="ListParagraph"/>
        <w:numPr>
          <w:ilvl w:val="0"/>
          <w:numId w:val="6"/>
        </w:numPr>
      </w:pPr>
      <w:r>
        <w:t>Nick</w:t>
      </w:r>
      <w:r>
        <w:t xml:space="preserve"> Stavros</w:t>
      </w:r>
    </w:p>
    <w:p w14:paraId="72A67837" w14:textId="77777777" w:rsidR="00F771A9" w:rsidRDefault="00F771A9" w:rsidP="00F771A9">
      <w:pPr>
        <w:pStyle w:val="ListParagraph"/>
        <w:numPr>
          <w:ilvl w:val="0"/>
          <w:numId w:val="6"/>
        </w:numPr>
      </w:pPr>
      <w:r>
        <w:t xml:space="preserve">Bobbin </w:t>
      </w:r>
      <w:proofErr w:type="spellStart"/>
      <w:r>
        <w:t>Teegarden</w:t>
      </w:r>
      <w:proofErr w:type="spellEnd"/>
    </w:p>
    <w:p w14:paraId="775EC984" w14:textId="77777777" w:rsidR="00F771A9" w:rsidRDefault="00F771A9" w:rsidP="00F771A9">
      <w:pPr>
        <w:pStyle w:val="ListParagraph"/>
        <w:numPr>
          <w:ilvl w:val="0"/>
          <w:numId w:val="6"/>
        </w:numPr>
      </w:pPr>
      <w:r>
        <w:t>Pete Rivett</w:t>
      </w:r>
    </w:p>
    <w:p w14:paraId="4DAA315A" w14:textId="283630E9" w:rsidR="00977384" w:rsidRDefault="00977384" w:rsidP="00977384">
      <w:pPr>
        <w:pStyle w:val="Heading1"/>
      </w:pPr>
      <w:r>
        <w:t>Agenda</w:t>
      </w:r>
    </w:p>
    <w:p w14:paraId="41FF2952" w14:textId="19935FD1" w:rsidR="00977384" w:rsidRPr="00977384" w:rsidRDefault="00977384" w:rsidP="00977384">
      <w:pPr>
        <w:pStyle w:val="ListParagraph"/>
        <w:numPr>
          <w:ilvl w:val="0"/>
          <w:numId w:val="1"/>
        </w:numPr>
      </w:pPr>
      <w:r>
        <w:t>DIDO Review</w:t>
      </w:r>
    </w:p>
    <w:p w14:paraId="0CB14B88" w14:textId="5F89BECA" w:rsidR="00977384" w:rsidRDefault="00977384" w:rsidP="00977384">
      <w:pPr>
        <w:pStyle w:val="Heading1"/>
      </w:pPr>
      <w:r>
        <w:t>Call Notes</w:t>
      </w:r>
    </w:p>
    <w:p w14:paraId="6CA9A293" w14:textId="598F9645" w:rsidR="00977384" w:rsidRDefault="00977384" w:rsidP="00977384">
      <w:pPr>
        <w:pStyle w:val="Heading2"/>
      </w:pPr>
      <w:r>
        <w:t xml:space="preserve">DIDO Review </w:t>
      </w:r>
      <w:r w:rsidR="00BC4056">
        <w:t>–</w:t>
      </w:r>
      <w:r>
        <w:t xml:space="preserve"> </w:t>
      </w:r>
      <w:r w:rsidR="00BC4056">
        <w:t xml:space="preserve">version </w:t>
      </w:r>
      <w:r>
        <w:t>0.8.6</w:t>
      </w:r>
    </w:p>
    <w:p w14:paraId="42CED863" w14:textId="049D39B8" w:rsidR="00977384" w:rsidRDefault="00977384" w:rsidP="00977384">
      <w:r>
        <w:t>Rob has compared with 0.8 from Jan</w:t>
      </w:r>
    </w:p>
    <w:p w14:paraId="145038E4" w14:textId="1EBC09EF" w:rsidR="00977384" w:rsidRDefault="00977384" w:rsidP="00977384">
      <w:r>
        <w:t>Looking for addition on OWL - not seen</w:t>
      </w:r>
    </w:p>
    <w:p w14:paraId="64A33E05" w14:textId="2ED5D13E" w:rsidR="00977384" w:rsidRDefault="00977384" w:rsidP="00977384">
      <w:r>
        <w:t>Length unchanged</w:t>
      </w:r>
    </w:p>
    <w:p w14:paraId="658F32AF" w14:textId="5BC912EF" w:rsidR="00977384" w:rsidRDefault="00977384" w:rsidP="00977384">
      <w:r>
        <w:t xml:space="preserve">Minor corrections pp 28 and 32. </w:t>
      </w:r>
    </w:p>
    <w:p w14:paraId="419860DB" w14:textId="4BE84BBE" w:rsidR="00977384" w:rsidRDefault="00977384" w:rsidP="00977384">
      <w:r>
        <w:t xml:space="preserve">Changes to references to some acronyms. </w:t>
      </w:r>
    </w:p>
    <w:p w14:paraId="25E4FCBA" w14:textId="71B43CF3" w:rsidR="00977384" w:rsidRDefault="00977384" w:rsidP="00977384">
      <w:pPr>
        <w:pStyle w:val="Heading3"/>
      </w:pPr>
      <w:r>
        <w:t>Purpose</w:t>
      </w:r>
    </w:p>
    <w:p w14:paraId="0DC88003" w14:textId="7EB94DA7" w:rsidR="00977384" w:rsidRDefault="00977384" w:rsidP="00977384">
      <w:r>
        <w:t xml:space="preserve">What are Nick's ambitions for this group's contribution to DIDO? </w:t>
      </w:r>
    </w:p>
    <w:p w14:paraId="5FE3AD62" w14:textId="2794CEAD" w:rsidR="00977384" w:rsidRDefault="00977384" w:rsidP="00977384">
      <w:r>
        <w:t xml:space="preserve">For example: </w:t>
      </w:r>
    </w:p>
    <w:p w14:paraId="3C7F6E94" w14:textId="141E17EF" w:rsidR="00977384" w:rsidRDefault="00977384" w:rsidP="00977384">
      <w:pPr>
        <w:pStyle w:val="ListParagraph"/>
        <w:numPr>
          <w:ilvl w:val="0"/>
          <w:numId w:val="5"/>
        </w:numPr>
      </w:pPr>
      <w:r>
        <w:t xml:space="preserve">Inclusion of OWL / Semantic Web in this. </w:t>
      </w:r>
    </w:p>
    <w:p w14:paraId="7FC205C5" w14:textId="0870EFF8" w:rsidR="00977384" w:rsidRDefault="00977384" w:rsidP="00977384">
      <w:pPr>
        <w:pStyle w:val="ListParagraph"/>
        <w:numPr>
          <w:ilvl w:val="0"/>
          <w:numId w:val="5"/>
        </w:numPr>
      </w:pPr>
      <w:r>
        <w:t>The inclusion of some of the architecture things in DIDO</w:t>
      </w:r>
    </w:p>
    <w:p w14:paraId="516446E2" w14:textId="6D750C5D" w:rsidR="00977384" w:rsidRDefault="00977384" w:rsidP="00977384">
      <w:pPr>
        <w:pStyle w:val="ListParagraph"/>
        <w:numPr>
          <w:ilvl w:val="0"/>
          <w:numId w:val="5"/>
        </w:numPr>
      </w:pPr>
      <w:r>
        <w:t>De-</w:t>
      </w:r>
      <w:proofErr w:type="spellStart"/>
      <w:r>
        <w:t>buggin</w:t>
      </w:r>
      <w:proofErr w:type="spellEnd"/>
      <w:r>
        <w:t xml:space="preserve"> of the DIDO RA descriptions against the available </w:t>
      </w:r>
      <w:proofErr w:type="spellStart"/>
      <w:r>
        <w:t>architecures</w:t>
      </w:r>
      <w:proofErr w:type="spellEnd"/>
      <w:r>
        <w:t xml:space="preserve"> </w:t>
      </w:r>
    </w:p>
    <w:p w14:paraId="0F0030BC" w14:textId="6D4A56AB" w:rsidR="00977384" w:rsidRDefault="00977384" w:rsidP="00977384">
      <w:r>
        <w:t>BT has some thoughts:</w:t>
      </w:r>
    </w:p>
    <w:p w14:paraId="155A4D9A" w14:textId="1A1901AB" w:rsidR="00977384" w:rsidRDefault="00977384" w:rsidP="00977384">
      <w:r>
        <w:t xml:space="preserve">Problem: how the architecture is represented as layered architecture. </w:t>
      </w:r>
    </w:p>
    <w:p w14:paraId="445FD45A" w14:textId="4353D033" w:rsidR="00977384" w:rsidRDefault="00977384" w:rsidP="00977384">
      <w:r>
        <w:t xml:space="preserve">What is the implied ontology of that layered architecture itself? </w:t>
      </w:r>
    </w:p>
    <w:p w14:paraId="2B625E82" w14:textId="5F04FE1C" w:rsidR="00977384" w:rsidRDefault="00977384" w:rsidP="00977384">
      <w:r>
        <w:t xml:space="preserve">Need an ontology of the various architecture components. </w:t>
      </w:r>
    </w:p>
    <w:p w14:paraId="77D06496" w14:textId="5D955874" w:rsidR="00977384" w:rsidRDefault="00977384" w:rsidP="00977384">
      <w:r>
        <w:t xml:space="preserve">Need this not to imply there is a layering, versus a many to many potential </w:t>
      </w:r>
      <w:proofErr w:type="gramStart"/>
      <w:r>
        <w:t>relationship</w:t>
      </w:r>
      <w:proofErr w:type="gramEnd"/>
      <w:r>
        <w:t xml:space="preserve"> across those components that are represented as layers. </w:t>
      </w:r>
    </w:p>
    <w:p w14:paraId="3F8BA32C" w14:textId="7484AD7B" w:rsidR="00977384" w:rsidRDefault="00977384" w:rsidP="00BC4056">
      <w:pPr>
        <w:pStyle w:val="Heading3"/>
      </w:pPr>
      <w:r>
        <w:lastRenderedPageBreak/>
        <w:t xml:space="preserve">Fig 8. </w:t>
      </w:r>
    </w:p>
    <w:p w14:paraId="245CDFFC" w14:textId="77777777" w:rsidR="00BC4056" w:rsidRDefault="00BC4056" w:rsidP="00BC4056">
      <w:r>
        <w:t xml:space="preserve">BT: </w:t>
      </w:r>
      <w:proofErr w:type="gramStart"/>
      <w:r>
        <w:t>So</w:t>
      </w:r>
      <w:proofErr w:type="gramEnd"/>
      <w:r>
        <w:t xml:space="preserve"> if we were to try and come up with an ontology reverse engineered out of that diagram? </w:t>
      </w:r>
    </w:p>
    <w:p w14:paraId="6AFFADD7" w14:textId="565690C6" w:rsidR="00977384" w:rsidRDefault="00977384" w:rsidP="00977384">
      <w:r>
        <w:t xml:space="preserve">For </w:t>
      </w:r>
      <w:proofErr w:type="gramStart"/>
      <w:r>
        <w:t>example</w:t>
      </w:r>
      <w:proofErr w:type="gramEnd"/>
      <w:r>
        <w:t xml:space="preserve"> there is an implied interface in the middle; one between wallet and the app and so on. </w:t>
      </w:r>
    </w:p>
    <w:p w14:paraId="6DBD0FA8" w14:textId="5F23D1E1" w:rsidR="00977384" w:rsidRDefault="00977384" w:rsidP="00977384">
      <w:r>
        <w:t xml:space="preserve">This may be an interesting exercise for this group to do. </w:t>
      </w:r>
    </w:p>
    <w:p w14:paraId="090E984B" w14:textId="7C378FBC" w:rsidR="00977384" w:rsidRDefault="00977384" w:rsidP="00977384">
      <w:r>
        <w:t>RN: see paragraph beneath that</w:t>
      </w:r>
    </w:p>
    <w:p w14:paraId="0FF53D41" w14:textId="51FCE9D9" w:rsidR="00977384" w:rsidRDefault="00977384" w:rsidP="00977384">
      <w:pPr>
        <w:pStyle w:val="Heading3"/>
      </w:pPr>
      <w:r>
        <w:t>Fig 9</w:t>
      </w:r>
    </w:p>
    <w:p w14:paraId="4E3BAF71" w14:textId="27DCB040" w:rsidR="00977384" w:rsidRDefault="00977384" w:rsidP="00977384">
      <w:r>
        <w:t xml:space="preserve">MB this seems to conflate the record with the architecture. </w:t>
      </w:r>
    </w:p>
    <w:p w14:paraId="62C6712B" w14:textId="5568F2DE" w:rsidR="00977384" w:rsidRDefault="00977384" w:rsidP="00977384">
      <w:r>
        <w:t>RN: See Fig 10 which seems the same as Fig 8 but with different coloring.</w:t>
      </w:r>
    </w:p>
    <w:p w14:paraId="71F066C5" w14:textId="4D456E4A" w:rsidR="00977384" w:rsidRDefault="00977384" w:rsidP="00977384">
      <w:r>
        <w:t xml:space="preserve">BT also is each thing distributed? Separately or the same? </w:t>
      </w:r>
    </w:p>
    <w:p w14:paraId="2EA37FD7" w14:textId="6F5567B0" w:rsidR="00977384" w:rsidRDefault="00977384" w:rsidP="00977384">
      <w:r>
        <w:t xml:space="preserve">RN is a wallet a node? Is an identity a node? Are the 4 things in blue in Fig 12 a node etc. </w:t>
      </w:r>
    </w:p>
    <w:p w14:paraId="516C20B7" w14:textId="3A77AFA4" w:rsidR="00977384" w:rsidRDefault="00977384" w:rsidP="00977384">
      <w:r>
        <w:t xml:space="preserve">Fig 9 suggest that every node in the network contains every aspect of the architecture, rather than the usual idea that the Block specifically is the thing so treated. </w:t>
      </w:r>
    </w:p>
    <w:p w14:paraId="3C2FDC81" w14:textId="1C9A0537" w:rsidR="00977384" w:rsidRDefault="00977384" w:rsidP="00977384">
      <w:r>
        <w:t xml:space="preserve">BT: </w:t>
      </w:r>
      <w:proofErr w:type="gramStart"/>
      <w:r>
        <w:t>Also</w:t>
      </w:r>
      <w:proofErr w:type="gramEnd"/>
      <w:r>
        <w:t xml:space="preserve"> the server is not shown, or the relation from server to the various pieces. </w:t>
      </w:r>
    </w:p>
    <w:p w14:paraId="132B1A68" w14:textId="5BC6D244" w:rsidR="00977384" w:rsidRDefault="00977384" w:rsidP="00977384">
      <w:r>
        <w:t xml:space="preserve">BT these are areas where the architectures are very different between Tangle, Ethereum etc. </w:t>
      </w:r>
    </w:p>
    <w:p w14:paraId="77A0BD94" w14:textId="7BA4FD32" w:rsidR="00977384" w:rsidRDefault="00977384" w:rsidP="00977384">
      <w:r>
        <w:t xml:space="preserve">In this variation, the server node does what a network node does in IP for example. </w:t>
      </w:r>
    </w:p>
    <w:p w14:paraId="6C95C0A3" w14:textId="64C7E2AA" w:rsidR="00977384" w:rsidRDefault="00977384" w:rsidP="00977384">
      <w:r>
        <w:t xml:space="preserve">A lot of this is </w:t>
      </w:r>
      <w:proofErr w:type="gramStart"/>
      <w:r>
        <w:t>similar to</w:t>
      </w:r>
      <w:proofErr w:type="gramEnd"/>
      <w:r>
        <w:t xml:space="preserve"> what DNS does. </w:t>
      </w:r>
    </w:p>
    <w:p w14:paraId="480C2061" w14:textId="17A2729D" w:rsidR="00977384" w:rsidRDefault="00977384" w:rsidP="00977384">
      <w:r>
        <w:t xml:space="preserve">In Tangle, you enter the network through one node, you validate 3 other things, and then you are in. </w:t>
      </w:r>
    </w:p>
    <w:p w14:paraId="14430A20" w14:textId="7D87A612" w:rsidR="00977384" w:rsidRDefault="00977384" w:rsidP="00977384">
      <w:proofErr w:type="gramStart"/>
      <w:r>
        <w:t>So</w:t>
      </w:r>
      <w:proofErr w:type="gramEnd"/>
      <w:r>
        <w:t xml:space="preserve"> there is some ripple among the servers, and some protocol that supports this. That's the real network, not the application stuff like wallets and identity. </w:t>
      </w:r>
    </w:p>
    <w:p w14:paraId="6AE81BC7" w14:textId="57FB0C94" w:rsidR="00977384" w:rsidRDefault="00977384" w:rsidP="00977384">
      <w:r>
        <w:t xml:space="preserve">Something needs to be the layer upon which the network shown in Fig 9 is built. </w:t>
      </w:r>
    </w:p>
    <w:p w14:paraId="3806CD7A" w14:textId="0602EDA9" w:rsidR="00977384" w:rsidRDefault="00977384" w:rsidP="00977384">
      <w:pPr>
        <w:pStyle w:val="Heading3"/>
      </w:pPr>
      <w:r>
        <w:t>Architectural considerations</w:t>
      </w:r>
    </w:p>
    <w:p w14:paraId="657E9D4C" w14:textId="73C3C26D" w:rsidR="00977384" w:rsidRDefault="00977384" w:rsidP="00977384">
      <w:r>
        <w:t xml:space="preserve">See Leeman Baird YouTube presentation. Explains how the different layers provide their services. </w:t>
      </w:r>
    </w:p>
    <w:p w14:paraId="39A215CA" w14:textId="77777777" w:rsidR="00977384" w:rsidRDefault="00977384" w:rsidP="00977384">
      <w:r>
        <w:t xml:space="preserve">Approaches things from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PoV</w:t>
      </w:r>
      <w:proofErr w:type="spellEnd"/>
      <w:r>
        <w:t xml:space="preserve"> of algorithms at the basic levels of networking. </w:t>
      </w:r>
    </w:p>
    <w:p w14:paraId="45655E20" w14:textId="0CAEA2A7" w:rsidR="00977384" w:rsidRDefault="00977384" w:rsidP="00977384">
      <w:r>
        <w:t>https://www.youtube.com/watch?v=IjQkag6VOo0</w:t>
      </w:r>
    </w:p>
    <w:p w14:paraId="7134C962" w14:textId="1F1B3C3A" w:rsidR="00977384" w:rsidRDefault="00977384" w:rsidP="00977384">
      <w:r>
        <w:t xml:space="preserve">BT: Try and go to the next Blockchain Expo, where this guy will be speaking. </w:t>
      </w:r>
    </w:p>
    <w:p w14:paraId="5CD8D295" w14:textId="06BC75ED" w:rsidR="00977384" w:rsidRDefault="00977384" w:rsidP="00977384">
      <w:r>
        <w:t xml:space="preserve">This will help us determine how you differentiate these different functions. </w:t>
      </w:r>
    </w:p>
    <w:p w14:paraId="0513799F" w14:textId="78F05A03" w:rsidR="00977384" w:rsidRDefault="00977384" w:rsidP="00977384">
      <w:r>
        <w:t xml:space="preserve">Include the concept of 'platform', this being the service level where you agree </w:t>
      </w:r>
      <w:proofErr w:type="gramStart"/>
      <w:r>
        <w:t>on the order of</w:t>
      </w:r>
      <w:proofErr w:type="gramEnd"/>
      <w:r>
        <w:t xml:space="preserve"> </w:t>
      </w:r>
      <w:proofErr w:type="spellStart"/>
      <w:r>
        <w:t>txns</w:t>
      </w:r>
      <w:proofErr w:type="spellEnd"/>
      <w:r>
        <w:t xml:space="preserve">. The 'state' lives on top </w:t>
      </w:r>
      <w:proofErr w:type="spellStart"/>
      <w:r>
        <w:t>fo</w:t>
      </w:r>
      <w:proofErr w:type="spellEnd"/>
      <w:r>
        <w:t xml:space="preserve"> that as a data object, that is fed by the platform. </w:t>
      </w:r>
    </w:p>
    <w:p w14:paraId="17D5E59E" w14:textId="22835900" w:rsidR="00977384" w:rsidRDefault="00977384" w:rsidP="00977384">
      <w:pPr>
        <w:pStyle w:val="Heading2"/>
      </w:pPr>
      <w:r>
        <w:t xml:space="preserve">Changes: </w:t>
      </w:r>
    </w:p>
    <w:p w14:paraId="03D6A2BD" w14:textId="23FA0CE6" w:rsidR="00977384" w:rsidRDefault="00977384" w:rsidP="00977384">
      <w:pPr>
        <w:pStyle w:val="Heading3"/>
      </w:pPr>
      <w:r>
        <w:t>Additions - p 24</w:t>
      </w:r>
    </w:p>
    <w:p w14:paraId="5C2DD2F2" w14:textId="77777777" w:rsidR="00977384" w:rsidRDefault="00977384" w:rsidP="00977384">
      <w:r>
        <w:t>Dan Webb</w:t>
      </w:r>
      <w:r>
        <w:tab/>
      </w:r>
      <w:proofErr w:type="spellStart"/>
      <w:r>
        <w:t>Leemon</w:t>
      </w:r>
      <w:proofErr w:type="spellEnd"/>
      <w:r>
        <w:t xml:space="preserve"> Baird’s 40:00 video on </w:t>
      </w:r>
      <w:proofErr w:type="spellStart"/>
      <w:r>
        <w:t>Hashgraph</w:t>
      </w:r>
      <w:proofErr w:type="spellEnd"/>
      <w:r>
        <w:t xml:space="preserve"> architecture and sample </w:t>
      </w:r>
      <w:proofErr w:type="spellStart"/>
      <w:r>
        <w:t>dApps</w:t>
      </w:r>
      <w:proofErr w:type="spellEnd"/>
      <w:r>
        <w:t>:</w:t>
      </w:r>
    </w:p>
    <w:p w14:paraId="65028725" w14:textId="77777777" w:rsidR="00977384" w:rsidRDefault="00977384" w:rsidP="00977384">
      <w:r>
        <w:lastRenderedPageBreak/>
        <w:t>Dan Webb</w:t>
      </w:r>
      <w:r>
        <w:tab/>
        <w:t>https://www.youtube.com/watch?v=VuOgdOKOHd8</w:t>
      </w:r>
    </w:p>
    <w:p w14:paraId="2D079299" w14:textId="4ACD9A5D" w:rsidR="00977384" w:rsidRDefault="00977384" w:rsidP="00977384">
      <w:r>
        <w:t>See 2.3.3 and Fig 13</w:t>
      </w:r>
    </w:p>
    <w:p w14:paraId="168FD09A" w14:textId="6B954F35" w:rsidR="00977384" w:rsidRDefault="00977384" w:rsidP="00977384">
      <w:r>
        <w:t xml:space="preserve">This is based on last week's conversation. </w:t>
      </w:r>
    </w:p>
    <w:p w14:paraId="72495C11" w14:textId="0222B7C7" w:rsidR="00977384" w:rsidRDefault="00977384" w:rsidP="00977384">
      <w:pPr>
        <w:pStyle w:val="Heading2"/>
      </w:pPr>
      <w:r>
        <w:t>Ancillary Data</w:t>
      </w:r>
    </w:p>
    <w:p w14:paraId="26424F55" w14:textId="7D0635C2" w:rsidR="00977384" w:rsidRDefault="00977384" w:rsidP="00977384">
      <w:r>
        <w:t xml:space="preserve">Ancillary is outside the ledger. Some applications put the data on the ledger itself. </w:t>
      </w:r>
    </w:p>
    <w:p w14:paraId="58EA29DF" w14:textId="31A0B32B" w:rsidR="00977384" w:rsidRDefault="00977384" w:rsidP="00977384">
      <w:r>
        <w:t xml:space="preserve">The ancillary data may be one of several forms as shown in Fig 13. </w:t>
      </w:r>
    </w:p>
    <w:p w14:paraId="2A55407B" w14:textId="368CD16E" w:rsidR="00977384" w:rsidRDefault="00977384" w:rsidP="00977384">
      <w:r>
        <w:t xml:space="preserve">Definition: Ancillary data means data that is not on the ledger. </w:t>
      </w:r>
    </w:p>
    <w:p w14:paraId="23977AD0" w14:textId="64DB78D8" w:rsidR="00977384" w:rsidRDefault="00977384" w:rsidP="00977384">
      <w:r>
        <w:t>Ethereum tries to put even source code on the ledger.</w:t>
      </w:r>
    </w:p>
    <w:p w14:paraId="054F4606" w14:textId="7F7E6940" w:rsidR="00977384" w:rsidRDefault="00977384" w:rsidP="00977384">
      <w:r>
        <w:t xml:space="preserve">The definition of Ancillary data in para 2 is different to the definition of Ancillary data in par 1. </w:t>
      </w:r>
    </w:p>
    <w:p w14:paraId="4D3DFA18" w14:textId="5B43FF39" w:rsidR="00977384" w:rsidRDefault="00977384" w:rsidP="00977384">
      <w:pPr>
        <w:pStyle w:val="Heading3"/>
      </w:pPr>
      <w:r>
        <w:t>Two definitions of Ancillary:</w:t>
      </w:r>
    </w:p>
    <w:p w14:paraId="5DB0411C" w14:textId="26138162" w:rsidR="00977384" w:rsidRDefault="00977384" w:rsidP="00977384">
      <w:pPr>
        <w:pStyle w:val="ListParagraph"/>
        <w:numPr>
          <w:ilvl w:val="0"/>
          <w:numId w:val="3"/>
        </w:numPr>
      </w:pPr>
      <w:r>
        <w:t>Information that is ancillary to the application</w:t>
      </w:r>
    </w:p>
    <w:p w14:paraId="4DBEB992" w14:textId="04BC53E2" w:rsidR="00977384" w:rsidRDefault="00977384" w:rsidP="00977384">
      <w:pPr>
        <w:pStyle w:val="ListParagraph"/>
        <w:numPr>
          <w:ilvl w:val="0"/>
          <w:numId w:val="3"/>
        </w:numPr>
      </w:pPr>
      <w:r>
        <w:t xml:space="preserve">Data that is not on the ledger. </w:t>
      </w:r>
    </w:p>
    <w:p w14:paraId="28E1ED2F" w14:textId="089BF8B5" w:rsidR="00977384" w:rsidRDefault="00977384" w:rsidP="00977384">
      <w:r>
        <w:t xml:space="preserve">Why will this be a problem down the line? </w:t>
      </w:r>
    </w:p>
    <w:p w14:paraId="7E54E110" w14:textId="62A0E35C" w:rsidR="00977384" w:rsidRDefault="00977384" w:rsidP="00977384">
      <w:r>
        <w:t xml:space="preserve">NS: By greying the line between the different lines of data, the rules will be polluted. Problems since the data would be different. </w:t>
      </w:r>
    </w:p>
    <w:p w14:paraId="194B1D79" w14:textId="06EEAC51" w:rsidR="00977384" w:rsidRDefault="00977384" w:rsidP="00977384">
      <w:r>
        <w:t xml:space="preserve">Code is not traditionally thought of as data. </w:t>
      </w:r>
      <w:proofErr w:type="gramStart"/>
      <w:r>
        <w:t>Likewise</w:t>
      </w:r>
      <w:proofErr w:type="gramEnd"/>
      <w:r>
        <w:t xml:space="preserve"> an ontology. </w:t>
      </w:r>
    </w:p>
    <w:p w14:paraId="71B66BC4" w14:textId="77777777" w:rsidR="00977384" w:rsidRDefault="00977384" w:rsidP="00977384">
      <w:r>
        <w:t xml:space="preserve">Bobbin </w:t>
      </w:r>
      <w:proofErr w:type="spellStart"/>
      <w:r>
        <w:t>Teegarden</w:t>
      </w:r>
      <w:proofErr w:type="spellEnd"/>
      <w:r>
        <w:tab/>
        <w:t>Also, what is an Oracle?  It's not the Oracle DB...</w:t>
      </w:r>
    </w:p>
    <w:p w14:paraId="7E5142F9" w14:textId="00FB5EAF" w:rsidR="00977384" w:rsidRDefault="00977384" w:rsidP="00977384">
      <w:r>
        <w:t>Which of these 2 meanings shall we call Ancillary Data and what do we call the other one.</w:t>
      </w:r>
    </w:p>
    <w:p w14:paraId="0E834591" w14:textId="466C0676" w:rsidR="00977384" w:rsidRDefault="00977384" w:rsidP="00977384">
      <w:r>
        <w:t>Oracular data?</w:t>
      </w:r>
    </w:p>
    <w:p w14:paraId="5D108FEF" w14:textId="3940C120" w:rsidR="00977384" w:rsidRDefault="00977384" w:rsidP="00977384">
      <w:r>
        <w:t xml:space="preserve">This is an area where we can help. </w:t>
      </w:r>
    </w:p>
    <w:p w14:paraId="5F6EAFDF" w14:textId="043DA8EB" w:rsidR="00977384" w:rsidRDefault="00977384" w:rsidP="00977384">
      <w:r>
        <w:t xml:space="preserve">NS welcomes places where we can help with distinguishing between these kinds of concepts, and in general, the concrete versus the conceptual. </w:t>
      </w:r>
    </w:p>
    <w:p w14:paraId="345DD501" w14:textId="4C85ED01" w:rsidR="00977384" w:rsidRDefault="00977384" w:rsidP="00977384">
      <w:pPr>
        <w:pStyle w:val="Heading3"/>
      </w:pPr>
      <w:r>
        <w:t xml:space="preserve">Comments on Fig 9: </w:t>
      </w:r>
    </w:p>
    <w:p w14:paraId="0EC15CC9" w14:textId="48E20A97" w:rsidR="00977384" w:rsidRDefault="00977384" w:rsidP="00977384">
      <w:proofErr w:type="gramStart"/>
      <w:r>
        <w:t>This mixes</w:t>
      </w:r>
      <w:proofErr w:type="gramEnd"/>
      <w:r>
        <w:t xml:space="preserve"> conceptual and logical. </w:t>
      </w:r>
    </w:p>
    <w:p w14:paraId="2B114132" w14:textId="22BD2AC8" w:rsidR="00977384" w:rsidRDefault="00977384" w:rsidP="00977384">
      <w:r>
        <w:t xml:space="preserve">Conceptually, every node should have every one of these components. </w:t>
      </w:r>
    </w:p>
    <w:p w14:paraId="4FFEDB27" w14:textId="17685EED" w:rsidR="00977384" w:rsidRDefault="00977384" w:rsidP="00977384">
      <w:r>
        <w:t xml:space="preserve">In implementation this is not the case. In a wallet, you don't necessarily have access to the ledger. </w:t>
      </w:r>
    </w:p>
    <w:p w14:paraId="7F2A45A6" w14:textId="19034214" w:rsidR="00977384" w:rsidRDefault="00977384" w:rsidP="00977384">
      <w:r>
        <w:t>Nodes with the ledger might not have the wallets on</w:t>
      </w:r>
    </w:p>
    <w:p w14:paraId="13BEF362" w14:textId="2D0AC133" w:rsidR="00977384" w:rsidRDefault="00977384" w:rsidP="00977384">
      <w:r>
        <w:t xml:space="preserve">And the mining nodes will not have those things. </w:t>
      </w:r>
    </w:p>
    <w:p w14:paraId="1F8BB6AB" w14:textId="10A28364" w:rsidR="00977384" w:rsidRDefault="00977384" w:rsidP="00977384">
      <w:proofErr w:type="gramStart"/>
      <w:r>
        <w:t>So</w:t>
      </w:r>
      <w:proofErr w:type="gramEnd"/>
      <w:r>
        <w:t xml:space="preserve"> there is some configuration whereby each node may have some of these components. </w:t>
      </w:r>
    </w:p>
    <w:p w14:paraId="4DEB7D36" w14:textId="220AC049" w:rsidR="00977384" w:rsidRDefault="00977384" w:rsidP="00977384">
      <w:r>
        <w:t xml:space="preserve">Are we talking about the underlying service to service infrastructure or the app itself that runs on the server network? </w:t>
      </w:r>
    </w:p>
    <w:p w14:paraId="5E2F5835" w14:textId="5FAA799E" w:rsidR="00977384" w:rsidRDefault="00977384" w:rsidP="00977384">
      <w:r>
        <w:lastRenderedPageBreak/>
        <w:t xml:space="preserve">Every node on the network </w:t>
      </w:r>
      <w:proofErr w:type="gramStart"/>
      <w:r>
        <w:t>has to</w:t>
      </w:r>
      <w:proofErr w:type="gramEnd"/>
      <w:r>
        <w:t xml:space="preserve"> have distribution software. </w:t>
      </w:r>
    </w:p>
    <w:p w14:paraId="5957D00E" w14:textId="24143081" w:rsidR="00977384" w:rsidRDefault="00977384" w:rsidP="00977384">
      <w:r>
        <w:t xml:space="preserve">That's the application layer. </w:t>
      </w:r>
    </w:p>
    <w:p w14:paraId="18D58B05" w14:textId="45A04BF6" w:rsidR="00977384" w:rsidRDefault="00977384" w:rsidP="00977384">
      <w:r>
        <w:t xml:space="preserve">NS: there are no servers in the distributed architecture. </w:t>
      </w:r>
    </w:p>
    <w:p w14:paraId="534301CD" w14:textId="260F30F8" w:rsidR="00977384" w:rsidRDefault="00977384" w:rsidP="00977384">
      <w:r>
        <w:t xml:space="preserve">This is like DNS. There are DNS </w:t>
      </w:r>
      <w:proofErr w:type="gramStart"/>
      <w:r>
        <w:t>servers</w:t>
      </w:r>
      <w:proofErr w:type="gramEnd"/>
      <w:r>
        <w:t xml:space="preserve"> and these distribute the content, by collaboration, according to a protocol. </w:t>
      </w:r>
    </w:p>
    <w:p w14:paraId="4CA8FE26" w14:textId="2FD66300" w:rsidR="00977384" w:rsidRDefault="00977384" w:rsidP="00977384">
      <w:proofErr w:type="gramStart"/>
      <w:r>
        <w:t>So</w:t>
      </w:r>
      <w:proofErr w:type="gramEnd"/>
      <w:r>
        <w:t xml:space="preserve"> there is an underlying server network layer. </w:t>
      </w:r>
    </w:p>
    <w:p w14:paraId="0A2AC822" w14:textId="4EA0C6B9" w:rsidR="00977384" w:rsidRDefault="00977384" w:rsidP="00977384">
      <w:r>
        <w:t xml:space="preserve">NS: in Ethereum and Bitcoin, ever node is an equal partner. They may or may not choose to do all the parts. </w:t>
      </w:r>
    </w:p>
    <w:p w14:paraId="264C690A" w14:textId="08F48B3D" w:rsidR="00977384" w:rsidRDefault="00977384" w:rsidP="00977384">
      <w:r>
        <w:t>That is every node in the Ethereum network</w:t>
      </w:r>
    </w:p>
    <w:p w14:paraId="5C66704F" w14:textId="288E6972" w:rsidR="00977384" w:rsidRDefault="00977384" w:rsidP="00977384">
      <w:r>
        <w:t xml:space="preserve">There is something that know what the thing is that hold all these application components. </w:t>
      </w:r>
    </w:p>
    <w:p w14:paraId="60EF7212" w14:textId="7A6FFC6C" w:rsidR="00977384" w:rsidRDefault="00977384" w:rsidP="00977384">
      <w:r>
        <w:t xml:space="preserve">How does the network know what physical nodes are participating in the network? </w:t>
      </w:r>
    </w:p>
    <w:p w14:paraId="5CF8018A" w14:textId="3533BC69" w:rsidR="00977384" w:rsidRDefault="00977384" w:rsidP="00977384">
      <w:r>
        <w:t xml:space="preserve">How is consensus done? </w:t>
      </w:r>
    </w:p>
    <w:p w14:paraId="316005A4" w14:textId="1CCFE7AE" w:rsidR="00977384" w:rsidRDefault="00977384" w:rsidP="00977384">
      <w:r>
        <w:t xml:space="preserve">There is no one way to solve this. </w:t>
      </w:r>
    </w:p>
    <w:p w14:paraId="4BC53DBE" w14:textId="6EF7C863" w:rsidR="00977384" w:rsidRDefault="00977384" w:rsidP="00977384">
      <w:r>
        <w:t xml:space="preserve">How does the individual node know who to tell? </w:t>
      </w:r>
    </w:p>
    <w:p w14:paraId="68DE81B4" w14:textId="32CF776D" w:rsidR="00977384" w:rsidRDefault="00977384" w:rsidP="00977384">
      <w:r>
        <w:t xml:space="preserve">This is broadcast to the network. In any number of ways according to any number of protocols. </w:t>
      </w:r>
    </w:p>
    <w:p w14:paraId="3B22D4DF" w14:textId="5670CAF0" w:rsidR="00977384" w:rsidRDefault="00977384" w:rsidP="00977384">
      <w:r>
        <w:t xml:space="preserve">They will have chosen different ones. </w:t>
      </w:r>
    </w:p>
    <w:p w14:paraId="424D39DE" w14:textId="1F3B0159" w:rsidR="00977384" w:rsidRDefault="00977384" w:rsidP="00977384">
      <w:r>
        <w:t xml:space="preserve">Each node need not know </w:t>
      </w:r>
      <w:proofErr w:type="gramStart"/>
      <w:r>
        <w:t>everything</w:t>
      </w:r>
      <w:proofErr w:type="gramEnd"/>
      <w:r>
        <w:t xml:space="preserve"> but it has to know something i.e. what protocols to listen to, what nodes it is connected to. </w:t>
      </w:r>
    </w:p>
    <w:p w14:paraId="27B1BEBC" w14:textId="35AF8215" w:rsidR="00977384" w:rsidRDefault="00977384" w:rsidP="00977384">
      <w:r>
        <w:t xml:space="preserve">May be a pub sub protocol - again not always. </w:t>
      </w:r>
    </w:p>
    <w:p w14:paraId="68EEF7E7" w14:textId="18ADB51C" w:rsidR="00977384" w:rsidRDefault="00977384" w:rsidP="00977384">
      <w:r>
        <w:t xml:space="preserve">The word Server seems to mean 2 things: a machine, and what a server usually does. </w:t>
      </w:r>
    </w:p>
    <w:p w14:paraId="32A94F4E" w14:textId="1C733E2B" w:rsidR="00977384" w:rsidRDefault="00977384" w:rsidP="00977384">
      <w:r>
        <w:t xml:space="preserve">There is an IP protocol they use for publishing and discovering each other. </w:t>
      </w:r>
    </w:p>
    <w:p w14:paraId="24543CE1" w14:textId="0C0AFF74" w:rsidR="00977384" w:rsidRDefault="00977384" w:rsidP="00977384">
      <w:r>
        <w:t xml:space="preserve">Also look at </w:t>
      </w:r>
      <w:proofErr w:type="spellStart"/>
      <w:r>
        <w:t>Hashgraph</w:t>
      </w:r>
      <w:proofErr w:type="spellEnd"/>
      <w:r>
        <w:t xml:space="preserve"> and Tangle. </w:t>
      </w:r>
    </w:p>
    <w:p w14:paraId="4EB03989" w14:textId="1CF6C103" w:rsidR="00977384" w:rsidRDefault="00977384" w:rsidP="00977384">
      <w:r>
        <w:t xml:space="preserve">Goal: be able to have those guys fit into this architecture. </w:t>
      </w:r>
    </w:p>
    <w:p w14:paraId="599C26A4" w14:textId="41574896" w:rsidR="00977384" w:rsidRDefault="00977384" w:rsidP="00977384">
      <w:pPr>
        <w:pStyle w:val="Heading3"/>
      </w:pPr>
      <w:r>
        <w:t xml:space="preserve">What is DIDO for? </w:t>
      </w:r>
    </w:p>
    <w:p w14:paraId="568354AB" w14:textId="3E49F1D6" w:rsidR="00977384" w:rsidRDefault="00977384" w:rsidP="00977384">
      <w:r>
        <w:t xml:space="preserve">It is to provide a descriptive framework that can be applied to any of the possible and existing distributed ledger type architectures. </w:t>
      </w:r>
    </w:p>
    <w:p w14:paraId="0753FDF7" w14:textId="54D3C1CE" w:rsidR="00977384" w:rsidRDefault="00977384" w:rsidP="00977384">
      <w:r>
        <w:t xml:space="preserve">Layered view: propose that we disconnect these and show them in an ontology. </w:t>
      </w:r>
    </w:p>
    <w:p w14:paraId="3C42980A" w14:textId="675FD0C6" w:rsidR="00977384" w:rsidRDefault="00977384" w:rsidP="00977384">
      <w:r>
        <w:t xml:space="preserve">This would be a classic ontology, against which you show what part of the architecture is implemented and in what order. </w:t>
      </w:r>
    </w:p>
    <w:p w14:paraId="61CF9105" w14:textId="64694718" w:rsidR="00977384" w:rsidRDefault="00977384" w:rsidP="00977384">
      <w:r>
        <w:t xml:space="preserve">There is an implied ontology in Fig 8 is layered with some unexpected dependencies. </w:t>
      </w:r>
    </w:p>
    <w:p w14:paraId="72FB6167" w14:textId="211580FA" w:rsidR="00977384" w:rsidRDefault="00977384" w:rsidP="00977384">
      <w:r>
        <w:t xml:space="preserve">We can work on this in the OMG session. </w:t>
      </w:r>
    </w:p>
    <w:p w14:paraId="30D49E89" w14:textId="6B129D7F" w:rsidR="00977384" w:rsidRDefault="00977384" w:rsidP="00977384">
      <w:r>
        <w:lastRenderedPageBreak/>
        <w:t>These come from a reading of Bitcoin, Ethereum.</w:t>
      </w:r>
    </w:p>
    <w:p w14:paraId="67D2B9D2" w14:textId="280318E8" w:rsidR="00977384" w:rsidRDefault="00977384" w:rsidP="00977384">
      <w:r>
        <w:t>MB recommends that DIDO look at the CORDA / R3 paper that describes the notion of a 'Bitcoin Menu'.</w:t>
      </w:r>
    </w:p>
    <w:p w14:paraId="2781DA3D" w14:textId="6A6FC891" w:rsidR="00977384" w:rsidRDefault="00977384" w:rsidP="00977384">
      <w:pPr>
        <w:pStyle w:val="Heading1"/>
      </w:pPr>
      <w:r>
        <w:t>Reston Agenda</w:t>
      </w:r>
    </w:p>
    <w:p w14:paraId="1A2F9524" w14:textId="4A5205AB" w:rsidR="00977384" w:rsidRDefault="00977384" w:rsidP="00977384">
      <w:r>
        <w:t xml:space="preserve">Next week: we have 9 - 10 </w:t>
      </w:r>
      <w:r w:rsidR="00BC4056">
        <w:t xml:space="preserve">Wednesday </w:t>
      </w:r>
      <w:bookmarkStart w:id="0" w:name="_GoBack"/>
      <w:bookmarkEnd w:id="0"/>
      <w:r>
        <w:t>on DIDO</w:t>
      </w:r>
    </w:p>
    <w:p w14:paraId="42692C44" w14:textId="2559EE55" w:rsidR="00977384" w:rsidRPr="00977384" w:rsidRDefault="00977384" w:rsidP="00977384">
      <w:r>
        <w:t>We have our usual GTM for the FDTF calls.</w:t>
      </w:r>
    </w:p>
    <w:sectPr w:rsidR="00977384" w:rsidRPr="00977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6DCA"/>
    <w:multiLevelType w:val="hybridMultilevel"/>
    <w:tmpl w:val="7D12B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02280"/>
    <w:multiLevelType w:val="hybridMultilevel"/>
    <w:tmpl w:val="64AC7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63444"/>
    <w:multiLevelType w:val="hybridMultilevel"/>
    <w:tmpl w:val="865263BE"/>
    <w:lvl w:ilvl="0" w:tplc="905467D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F46E9"/>
    <w:multiLevelType w:val="hybridMultilevel"/>
    <w:tmpl w:val="329CFC5A"/>
    <w:lvl w:ilvl="0" w:tplc="22C4424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612AE"/>
    <w:multiLevelType w:val="hybridMultilevel"/>
    <w:tmpl w:val="72EEA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85969"/>
    <w:multiLevelType w:val="hybridMultilevel"/>
    <w:tmpl w:val="45B23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EE"/>
    <w:rsid w:val="0011753F"/>
    <w:rsid w:val="00193EAE"/>
    <w:rsid w:val="007F59CA"/>
    <w:rsid w:val="008B68EE"/>
    <w:rsid w:val="00977384"/>
    <w:rsid w:val="00BC4056"/>
    <w:rsid w:val="00CA7353"/>
    <w:rsid w:val="00F23A95"/>
    <w:rsid w:val="00F7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1C44D"/>
  <w15:chartTrackingRefBased/>
  <w15:docId w15:val="{9EC9E54E-F1E5-4D94-8800-59BDDDFB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3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73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73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773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77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7738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773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773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Bennett</dc:creator>
  <cp:keywords/>
  <dc:description/>
  <cp:lastModifiedBy>Michael Bennett</cp:lastModifiedBy>
  <cp:revision>4</cp:revision>
  <dcterms:created xsi:type="dcterms:W3CDTF">2018-04-03T16:05:00Z</dcterms:created>
  <dcterms:modified xsi:type="dcterms:W3CDTF">2018-04-03T21:56:00Z</dcterms:modified>
</cp:coreProperties>
</file>